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1AE4" w14:textId="490C8740" w:rsidR="00D9047D" w:rsidRDefault="00865B7C" w:rsidP="00C43FEB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00AD84EF" w14:textId="6A1717FD" w:rsidR="007B57FD" w:rsidRDefault="007B57FD" w:rsidP="00C43FEB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13004531" w14:textId="05241851" w:rsidR="007B57FD" w:rsidRDefault="007B57FD" w:rsidP="00C43FEB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435189A8" w14:textId="6090812E" w:rsidR="006F3EB1" w:rsidRDefault="00666E83" w:rsidP="006F3EB1">
      <w:pPr>
        <w:spacing w:line="360" w:lineRule="auto"/>
        <w:rPr>
          <w:rFonts w:ascii="Times New Roman" w:hAnsi="Times New Roman"/>
        </w:rPr>
      </w:pPr>
      <w:r w:rsidRPr="00666E83">
        <w:rPr>
          <w:rFonts w:ascii="Times New Roman" w:hAnsi="Times New Roman"/>
        </w:rPr>
        <w:t>Invitees: Council Members, Paul Marean (person), Destiny Voegele (person), Jessica Hackler (person), Sheryl Baker (person), Eddie Kelly (tele-conference), Lauren Miller (person), Gary Jackson (tele-conference) City Attorney, Richard Lerblance (tele-conference), Mayor, Ashley Faulkner (person), City Clerk, Elizabeth Wilson (person), and City Treasurer, Renee Montgomery, (person), PWA Specialist, Aaron Williams (tele-conference), Chief of Police, Jerry Ford (person), Maintenance, Danny Isaacs (person), CEAC, Catherine Bailey (person), Nutrition Site Manager, Kara James (person), Fire Chief, Gerry Barone (person), Open to Public.</w:t>
      </w:r>
    </w:p>
    <w:p w14:paraId="22B8A3DE" w14:textId="5729A159" w:rsidR="00FD1DB4" w:rsidRDefault="00FD1DB4" w:rsidP="006F3EB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Absent – Eddie Kelly</w:t>
      </w:r>
    </w:p>
    <w:p w14:paraId="6DB5A6C9" w14:textId="4A809E9B" w:rsidR="00C43FEB" w:rsidRDefault="000B167A" w:rsidP="00B76F50">
      <w:pPr>
        <w:spacing w:line="480" w:lineRule="auto"/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09501977" w14:textId="0CB34707" w:rsidR="001C791F" w:rsidRDefault="002809AF" w:rsidP="00B76F50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bookmarkStart w:id="0" w:name="_Hlk38347048"/>
      <w:r>
        <w:rPr>
          <w:rFonts w:ascii="Times New Roman" w:hAnsi="Times New Roman"/>
        </w:rPr>
        <w:t>Discussion of the</w:t>
      </w:r>
      <w:r w:rsidR="00FD1DB4">
        <w:rPr>
          <w:rFonts w:ascii="Times New Roman" w:hAnsi="Times New Roman"/>
        </w:rPr>
        <w:t xml:space="preserve"> </w:t>
      </w:r>
      <w:r w:rsidR="006F3EB1">
        <w:rPr>
          <w:rFonts w:ascii="Times New Roman" w:hAnsi="Times New Roman"/>
        </w:rPr>
        <w:t>2020 –</w:t>
      </w:r>
      <w:r w:rsidR="00FD1DB4">
        <w:rPr>
          <w:rFonts w:ascii="Times New Roman" w:hAnsi="Times New Roman"/>
        </w:rPr>
        <w:t xml:space="preserve"> 2021 PWA Fiscal Year Budget</w:t>
      </w:r>
    </w:p>
    <w:p w14:paraId="107F47E7" w14:textId="2EF74EA3" w:rsidR="00EA752D" w:rsidRPr="00EA752D" w:rsidRDefault="00FD1DB4" w:rsidP="00EA752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bookmarkStart w:id="1" w:name="_Hlk25658637"/>
      <w:bookmarkEnd w:id="0"/>
      <w:r>
        <w:rPr>
          <w:rFonts w:ascii="Times New Roman" w:hAnsi="Times New Roman"/>
        </w:rPr>
        <w:t xml:space="preserve">Baker </w:t>
      </w:r>
      <w:r w:rsidR="00EA752D" w:rsidRPr="00EA752D">
        <w:rPr>
          <w:rFonts w:ascii="Times New Roman" w:hAnsi="Times New Roman"/>
        </w:rPr>
        <w:t xml:space="preserve">makes motion to adjourn. </w:t>
      </w:r>
      <w:r>
        <w:rPr>
          <w:rFonts w:ascii="Times New Roman" w:hAnsi="Times New Roman"/>
        </w:rPr>
        <w:t>Miller</w:t>
      </w:r>
      <w:r w:rsidR="00EA752D" w:rsidRPr="00EA752D">
        <w:rPr>
          <w:rFonts w:ascii="Times New Roman" w:hAnsi="Times New Roman"/>
        </w:rPr>
        <w:t xml:space="preserve"> seconds motion. Hackler</w:t>
      </w:r>
      <w:r w:rsidR="00882598">
        <w:rPr>
          <w:rFonts w:ascii="Times New Roman" w:hAnsi="Times New Roman"/>
        </w:rPr>
        <w:t>,</w:t>
      </w:r>
      <w:r w:rsidR="00EA752D" w:rsidRPr="00EA752D">
        <w:rPr>
          <w:rFonts w:ascii="Times New Roman" w:hAnsi="Times New Roman"/>
        </w:rPr>
        <w:t xml:space="preserve"> Voegele</w:t>
      </w:r>
      <w:r w:rsidR="00882598">
        <w:rPr>
          <w:rFonts w:ascii="Times New Roman" w:hAnsi="Times New Roman"/>
        </w:rPr>
        <w:t xml:space="preserve">, </w:t>
      </w:r>
      <w:r w:rsidR="00882598" w:rsidRPr="00882598">
        <w:rPr>
          <w:rFonts w:ascii="Times New Roman" w:hAnsi="Times New Roman"/>
        </w:rPr>
        <w:t xml:space="preserve">Baker, Marean, Jackson, </w:t>
      </w:r>
      <w:r w:rsidR="00882598">
        <w:rPr>
          <w:rFonts w:ascii="Times New Roman" w:hAnsi="Times New Roman"/>
        </w:rPr>
        <w:t>Miller</w:t>
      </w:r>
      <w:r w:rsidR="00EA752D" w:rsidRPr="00EA752D">
        <w:rPr>
          <w:rFonts w:ascii="Times New Roman" w:hAnsi="Times New Roman"/>
        </w:rPr>
        <w:t xml:space="preserve"> – YE</w:t>
      </w:r>
      <w:r w:rsidR="00882598">
        <w:rPr>
          <w:rFonts w:ascii="Times New Roman" w:hAnsi="Times New Roman"/>
        </w:rPr>
        <w:t xml:space="preserve">S. </w:t>
      </w:r>
      <w:r w:rsidR="00167759">
        <w:rPr>
          <w:rFonts w:ascii="Times New Roman" w:hAnsi="Times New Roman"/>
        </w:rPr>
        <w:t>7</w:t>
      </w:r>
      <w:r w:rsidR="00EA752D" w:rsidRPr="00EA752D">
        <w:rPr>
          <w:rFonts w:ascii="Times New Roman" w:hAnsi="Times New Roman"/>
        </w:rPr>
        <w:t>-0 Motion Passes</w:t>
      </w:r>
    </w:p>
    <w:bookmarkEnd w:id="1"/>
    <w:p w14:paraId="7524C9B6" w14:textId="20CD67F6" w:rsidR="009F2857" w:rsidRPr="00D9047D" w:rsidRDefault="00D9047D" w:rsidP="00B76F50">
      <w:pPr>
        <w:spacing w:line="480" w:lineRule="auto"/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I certify that this Meeting was </w:t>
      </w:r>
      <w:r w:rsidR="00167759">
        <w:rPr>
          <w:rFonts w:ascii="Times New Roman" w:hAnsi="Times New Roman"/>
        </w:rPr>
        <w:t>held</w:t>
      </w:r>
      <w:r w:rsidRPr="00D9047D">
        <w:rPr>
          <w:rFonts w:ascii="Times New Roman" w:hAnsi="Times New Roman"/>
        </w:rPr>
        <w:t xml:space="preserve"> on this</w:t>
      </w:r>
      <w:r w:rsidR="000275A4">
        <w:rPr>
          <w:rFonts w:ascii="Times New Roman" w:hAnsi="Times New Roman"/>
        </w:rPr>
        <w:t xml:space="preserve"> </w:t>
      </w:r>
      <w:r w:rsidR="00167759">
        <w:rPr>
          <w:rFonts w:ascii="Times New Roman" w:hAnsi="Times New Roman"/>
        </w:rPr>
        <w:t>2</w:t>
      </w:r>
      <w:r w:rsidR="00FD1DB4">
        <w:rPr>
          <w:rFonts w:ascii="Times New Roman" w:hAnsi="Times New Roman"/>
        </w:rPr>
        <w:t>9</w:t>
      </w:r>
      <w:r w:rsidR="00167759">
        <w:rPr>
          <w:rFonts w:ascii="Times New Roman" w:hAnsi="Times New Roman"/>
        </w:rPr>
        <w:t>nd</w:t>
      </w:r>
      <w:r w:rsidR="000275A4">
        <w:rPr>
          <w:rFonts w:ascii="Times New Roman" w:hAnsi="Times New Roman"/>
        </w:rPr>
        <w:t xml:space="preserve"> day of </w:t>
      </w:r>
      <w:r w:rsidR="00EA752D">
        <w:rPr>
          <w:rFonts w:ascii="Times New Roman" w:hAnsi="Times New Roman"/>
        </w:rPr>
        <w:t>June</w:t>
      </w:r>
      <w:r w:rsidR="00F71586">
        <w:rPr>
          <w:rFonts w:ascii="Times New Roman" w:hAnsi="Times New Roman"/>
        </w:rPr>
        <w:t xml:space="preserve">, </w:t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645E6F70" w14:textId="77777777" w:rsidR="00D9047D" w:rsidRPr="00D9047D" w:rsidRDefault="00D9047D" w:rsidP="00C43FEB">
      <w:pPr>
        <w:spacing w:after="0"/>
        <w:rPr>
          <w:rFonts w:ascii="Times New Roman" w:hAnsi="Times New Roman"/>
          <w:u w:val="single"/>
        </w:rPr>
      </w:pPr>
      <w:bookmarkStart w:id="2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C43FEB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C43FEB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C43FEB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3C7B8030" w:rsidR="00D9047D" w:rsidRPr="00D9047D" w:rsidRDefault="00790DB7" w:rsidP="00C43FEB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B76F50">
        <w:rPr>
          <w:rFonts w:ascii="Times New Roman" w:hAnsi="Times New Roman"/>
          <w:u w:val="single"/>
        </w:rPr>
        <w:tab/>
      </w:r>
    </w:p>
    <w:p w14:paraId="1EBCC3BC" w14:textId="0C1627B1" w:rsidR="0024598E" w:rsidRPr="009F2857" w:rsidRDefault="00790DB7" w:rsidP="009F285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</w:t>
      </w:r>
      <w:bookmarkEnd w:id="2"/>
      <w:r w:rsidR="009F2857">
        <w:rPr>
          <w:rFonts w:ascii="Times New Roman" w:hAnsi="Times New Roman"/>
        </w:rPr>
        <w:t>r</w:t>
      </w:r>
    </w:p>
    <w:sectPr w:rsidR="0024598E" w:rsidRPr="009F2857" w:rsidSect="002A749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51D57BF8" w:rsidR="00D9047D" w:rsidRPr="00ED3E6C" w:rsidRDefault="00D9047D" w:rsidP="00D9047D">
    <w:pPr>
      <w:pStyle w:val="Heading1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PWA</w:t>
    </w:r>
    <w:r w:rsidR="00E22AE6">
      <w:rPr>
        <w:rFonts w:ascii="Times New Roman" w:hAnsi="Times New Roman" w:cs="Times New Roman"/>
      </w:rPr>
      <w:t xml:space="preserve"> Tele-Conference</w:t>
    </w:r>
    <w:r w:rsidR="006F3EB1">
      <w:rPr>
        <w:rFonts w:ascii="Times New Roman" w:hAnsi="Times New Roman" w:cs="Times New Roman"/>
      </w:rPr>
      <w:t xml:space="preserve"> Special</w:t>
    </w:r>
    <w:r w:rsidRPr="00ED3E6C">
      <w:rPr>
        <w:rFonts w:ascii="Times New Roman" w:hAnsi="Times New Roman" w:cs="Times New Roman"/>
      </w:rPr>
      <w:t xml:space="preserve"> Meeting </w:t>
    </w:r>
    <w:r w:rsidR="00331648">
      <w:rPr>
        <w:rFonts w:ascii="Times New Roman" w:hAnsi="Times New Roman" w:cs="Times New Roman"/>
      </w:rPr>
      <w:t>Minutes</w:t>
    </w:r>
  </w:p>
  <w:p w14:paraId="5D08F1AB" w14:textId="548DE5B1" w:rsidR="005F42F2" w:rsidRPr="00ED3E6C" w:rsidRDefault="00AD4C43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0</w:t>
    </w:r>
    <w:r w:rsidR="00981BD9">
      <w:rPr>
        <w:rFonts w:ascii="Times New Roman" w:hAnsi="Times New Roman"/>
        <w:sz w:val="22"/>
        <w:szCs w:val="22"/>
      </w:rPr>
      <w:t>6/</w:t>
    </w:r>
    <w:r w:rsidR="00666E83">
      <w:rPr>
        <w:rFonts w:ascii="Times New Roman" w:hAnsi="Times New Roman"/>
        <w:sz w:val="22"/>
        <w:szCs w:val="22"/>
      </w:rPr>
      <w:t>2</w:t>
    </w:r>
    <w:r w:rsidR="00FD1DB4">
      <w:rPr>
        <w:rFonts w:ascii="Times New Roman" w:hAnsi="Times New Roman"/>
        <w:sz w:val="22"/>
        <w:szCs w:val="22"/>
      </w:rPr>
      <w:t>9</w:t>
    </w:r>
    <w:r w:rsidR="00EE3331">
      <w:rPr>
        <w:rFonts w:ascii="Times New Roman" w:hAnsi="Times New Roman"/>
        <w:sz w:val="22"/>
        <w:szCs w:val="22"/>
      </w:rPr>
      <w:t>/20</w:t>
    </w:r>
    <w:r w:rsidR="001738E7">
      <w:rPr>
        <w:rFonts w:ascii="Times New Roman" w:hAnsi="Times New Roman"/>
        <w:sz w:val="22"/>
        <w:szCs w:val="22"/>
      </w:rPr>
      <w:t>20</w:t>
    </w:r>
  </w:p>
  <w:p w14:paraId="1D149B6E" w14:textId="6188ED6A" w:rsidR="00D9047D" w:rsidRPr="00ED3E6C" w:rsidRDefault="00D9047D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4E48"/>
    <w:multiLevelType w:val="hybridMultilevel"/>
    <w:tmpl w:val="D75A1CD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F3699C"/>
    <w:multiLevelType w:val="hybridMultilevel"/>
    <w:tmpl w:val="94B0A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11BB7"/>
    <w:multiLevelType w:val="hybridMultilevel"/>
    <w:tmpl w:val="FFFC21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0AD6097"/>
    <w:multiLevelType w:val="hybridMultilevel"/>
    <w:tmpl w:val="84E001A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18220619"/>
    <w:multiLevelType w:val="hybridMultilevel"/>
    <w:tmpl w:val="FB9C1518"/>
    <w:lvl w:ilvl="0" w:tplc="3CEC7CF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B651B49"/>
    <w:multiLevelType w:val="hybridMultilevel"/>
    <w:tmpl w:val="FC54DF50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0D70182"/>
    <w:multiLevelType w:val="hybridMultilevel"/>
    <w:tmpl w:val="FFFC21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2BF752DC"/>
    <w:multiLevelType w:val="hybridMultilevel"/>
    <w:tmpl w:val="19AE83C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2F144D51"/>
    <w:multiLevelType w:val="hybridMultilevel"/>
    <w:tmpl w:val="755A83F4"/>
    <w:lvl w:ilvl="0" w:tplc="AD54EE9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D36CD"/>
    <w:multiLevelType w:val="hybridMultilevel"/>
    <w:tmpl w:val="43BCE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22009"/>
    <w:multiLevelType w:val="hybridMultilevel"/>
    <w:tmpl w:val="EC2E24BE"/>
    <w:lvl w:ilvl="0" w:tplc="0A92FF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BDA3FFC"/>
    <w:multiLevelType w:val="hybridMultilevel"/>
    <w:tmpl w:val="DB66917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9" w15:restartNumberingAfterBreak="0">
    <w:nsid w:val="4C564DC1"/>
    <w:multiLevelType w:val="hybridMultilevel"/>
    <w:tmpl w:val="65689DD0"/>
    <w:lvl w:ilvl="0" w:tplc="C742D17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4FC91530"/>
    <w:multiLevelType w:val="hybridMultilevel"/>
    <w:tmpl w:val="4ADA1D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C11EB1"/>
    <w:multiLevelType w:val="hybridMultilevel"/>
    <w:tmpl w:val="33E2EEF8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9B645B"/>
    <w:multiLevelType w:val="hybridMultilevel"/>
    <w:tmpl w:val="833C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E7030"/>
    <w:multiLevelType w:val="hybridMultilevel"/>
    <w:tmpl w:val="4A12F67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6" w15:restartNumberingAfterBreak="0">
    <w:nsid w:val="7A002746"/>
    <w:multiLevelType w:val="hybridMultilevel"/>
    <w:tmpl w:val="B21A29DE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7" w15:restartNumberingAfterBreak="0">
    <w:nsid w:val="7D405A9F"/>
    <w:multiLevelType w:val="hybridMultilevel"/>
    <w:tmpl w:val="B74A3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F623E5"/>
    <w:multiLevelType w:val="hybridMultilevel"/>
    <w:tmpl w:val="97180E6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9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42"/>
  </w:num>
  <w:num w:numId="4">
    <w:abstractNumId w:val="10"/>
  </w:num>
  <w:num w:numId="5">
    <w:abstractNumId w:val="40"/>
  </w:num>
  <w:num w:numId="6">
    <w:abstractNumId w:val="26"/>
  </w:num>
  <w:num w:numId="7">
    <w:abstractNumId w:val="2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3"/>
  </w:num>
  <w:num w:numId="11">
    <w:abstractNumId w:val="33"/>
  </w:num>
  <w:num w:numId="12">
    <w:abstractNumId w:val="32"/>
  </w:num>
  <w:num w:numId="13">
    <w:abstractNumId w:val="41"/>
  </w:num>
  <w:num w:numId="14">
    <w:abstractNumId w:val="38"/>
  </w:num>
  <w:num w:numId="15">
    <w:abstractNumId w:val="17"/>
  </w:num>
  <w:num w:numId="16">
    <w:abstractNumId w:val="20"/>
  </w:num>
  <w:num w:numId="17">
    <w:abstractNumId w:val="1"/>
  </w:num>
  <w:num w:numId="18">
    <w:abstractNumId w:val="35"/>
  </w:num>
  <w:num w:numId="19">
    <w:abstractNumId w:val="37"/>
  </w:num>
  <w:num w:numId="20">
    <w:abstractNumId w:val="30"/>
  </w:num>
  <w:num w:numId="21">
    <w:abstractNumId w:val="36"/>
  </w:num>
  <w:num w:numId="22">
    <w:abstractNumId w:val="34"/>
  </w:num>
  <w:num w:numId="23">
    <w:abstractNumId w:val="11"/>
  </w:num>
  <w:num w:numId="24">
    <w:abstractNumId w:val="39"/>
  </w:num>
  <w:num w:numId="25">
    <w:abstractNumId w:val="21"/>
  </w:num>
  <w:num w:numId="26">
    <w:abstractNumId w:val="4"/>
  </w:num>
  <w:num w:numId="27">
    <w:abstractNumId w:val="49"/>
  </w:num>
  <w:num w:numId="28">
    <w:abstractNumId w:val="5"/>
  </w:num>
  <w:num w:numId="29">
    <w:abstractNumId w:val="15"/>
  </w:num>
  <w:num w:numId="30">
    <w:abstractNumId w:val="14"/>
  </w:num>
  <w:num w:numId="31">
    <w:abstractNumId w:val="18"/>
  </w:num>
  <w:num w:numId="32">
    <w:abstractNumId w:val="29"/>
  </w:num>
  <w:num w:numId="33">
    <w:abstractNumId w:val="12"/>
  </w:num>
  <w:num w:numId="34">
    <w:abstractNumId w:val="27"/>
  </w:num>
  <w:num w:numId="35">
    <w:abstractNumId w:val="16"/>
  </w:num>
  <w:num w:numId="36">
    <w:abstractNumId w:val="9"/>
  </w:num>
  <w:num w:numId="37">
    <w:abstractNumId w:val="44"/>
  </w:num>
  <w:num w:numId="38">
    <w:abstractNumId w:val="22"/>
  </w:num>
  <w:num w:numId="39">
    <w:abstractNumId w:val="31"/>
  </w:num>
  <w:num w:numId="40">
    <w:abstractNumId w:val="28"/>
  </w:num>
  <w:num w:numId="41">
    <w:abstractNumId w:val="19"/>
  </w:num>
  <w:num w:numId="42">
    <w:abstractNumId w:val="24"/>
  </w:num>
  <w:num w:numId="43">
    <w:abstractNumId w:val="47"/>
  </w:num>
  <w:num w:numId="44">
    <w:abstractNumId w:val="7"/>
  </w:num>
  <w:num w:numId="45">
    <w:abstractNumId w:val="3"/>
  </w:num>
  <w:num w:numId="46">
    <w:abstractNumId w:val="46"/>
  </w:num>
  <w:num w:numId="47">
    <w:abstractNumId w:val="48"/>
  </w:num>
  <w:num w:numId="48">
    <w:abstractNumId w:val="45"/>
  </w:num>
  <w:num w:numId="49">
    <w:abstractNumId w:val="1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275A4"/>
    <w:rsid w:val="00036F10"/>
    <w:rsid w:val="00071821"/>
    <w:rsid w:val="0008271E"/>
    <w:rsid w:val="00085192"/>
    <w:rsid w:val="0009248B"/>
    <w:rsid w:val="000B167A"/>
    <w:rsid w:val="000F2555"/>
    <w:rsid w:val="0012378A"/>
    <w:rsid w:val="00137100"/>
    <w:rsid w:val="00150875"/>
    <w:rsid w:val="00157124"/>
    <w:rsid w:val="00163940"/>
    <w:rsid w:val="00167759"/>
    <w:rsid w:val="001738E7"/>
    <w:rsid w:val="0017621E"/>
    <w:rsid w:val="0017790F"/>
    <w:rsid w:val="0019215F"/>
    <w:rsid w:val="001C1F1C"/>
    <w:rsid w:val="001C791F"/>
    <w:rsid w:val="001D376F"/>
    <w:rsid w:val="001F23B1"/>
    <w:rsid w:val="0022759C"/>
    <w:rsid w:val="00241C82"/>
    <w:rsid w:val="0024598E"/>
    <w:rsid w:val="00260C79"/>
    <w:rsid w:val="002809AF"/>
    <w:rsid w:val="0028342B"/>
    <w:rsid w:val="002A7493"/>
    <w:rsid w:val="002A77C3"/>
    <w:rsid w:val="002C3F60"/>
    <w:rsid w:val="002C797C"/>
    <w:rsid w:val="002E396A"/>
    <w:rsid w:val="003031C6"/>
    <w:rsid w:val="00331648"/>
    <w:rsid w:val="00341098"/>
    <w:rsid w:val="00352960"/>
    <w:rsid w:val="0036406A"/>
    <w:rsid w:val="003A05C6"/>
    <w:rsid w:val="003D6D5D"/>
    <w:rsid w:val="0042749E"/>
    <w:rsid w:val="004434DB"/>
    <w:rsid w:val="0047360F"/>
    <w:rsid w:val="00485247"/>
    <w:rsid w:val="004B3194"/>
    <w:rsid w:val="004B3A53"/>
    <w:rsid w:val="004C210F"/>
    <w:rsid w:val="004F6318"/>
    <w:rsid w:val="004F796B"/>
    <w:rsid w:val="004F7AFC"/>
    <w:rsid w:val="00530156"/>
    <w:rsid w:val="00542D59"/>
    <w:rsid w:val="00595BCA"/>
    <w:rsid w:val="00596DB5"/>
    <w:rsid w:val="005A329C"/>
    <w:rsid w:val="005B4C38"/>
    <w:rsid w:val="005D60DC"/>
    <w:rsid w:val="005F0A24"/>
    <w:rsid w:val="005F42F2"/>
    <w:rsid w:val="00606962"/>
    <w:rsid w:val="006244A4"/>
    <w:rsid w:val="0063455E"/>
    <w:rsid w:val="0064377C"/>
    <w:rsid w:val="00647608"/>
    <w:rsid w:val="006658CD"/>
    <w:rsid w:val="00666E83"/>
    <w:rsid w:val="006D3471"/>
    <w:rsid w:val="006E643B"/>
    <w:rsid w:val="006F3EB1"/>
    <w:rsid w:val="006F5424"/>
    <w:rsid w:val="006F667E"/>
    <w:rsid w:val="007159E5"/>
    <w:rsid w:val="00730995"/>
    <w:rsid w:val="00743BE4"/>
    <w:rsid w:val="00744540"/>
    <w:rsid w:val="00760057"/>
    <w:rsid w:val="0076752D"/>
    <w:rsid w:val="00774721"/>
    <w:rsid w:val="0077772C"/>
    <w:rsid w:val="00780521"/>
    <w:rsid w:val="0078113C"/>
    <w:rsid w:val="00790DB7"/>
    <w:rsid w:val="00794E8F"/>
    <w:rsid w:val="007B57FD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82598"/>
    <w:rsid w:val="008925DB"/>
    <w:rsid w:val="008C75A4"/>
    <w:rsid w:val="00910613"/>
    <w:rsid w:val="009140D0"/>
    <w:rsid w:val="00934002"/>
    <w:rsid w:val="00954D2E"/>
    <w:rsid w:val="00955DD9"/>
    <w:rsid w:val="00981BD9"/>
    <w:rsid w:val="009969DB"/>
    <w:rsid w:val="009A3877"/>
    <w:rsid w:val="009B189D"/>
    <w:rsid w:val="009B799D"/>
    <w:rsid w:val="009F2857"/>
    <w:rsid w:val="009F4D3D"/>
    <w:rsid w:val="00A03850"/>
    <w:rsid w:val="00A07EBD"/>
    <w:rsid w:val="00A16101"/>
    <w:rsid w:val="00A273CE"/>
    <w:rsid w:val="00A31148"/>
    <w:rsid w:val="00A525A6"/>
    <w:rsid w:val="00A62F63"/>
    <w:rsid w:val="00A763F3"/>
    <w:rsid w:val="00AC2865"/>
    <w:rsid w:val="00AC31FC"/>
    <w:rsid w:val="00AD4C43"/>
    <w:rsid w:val="00AE7208"/>
    <w:rsid w:val="00B349FA"/>
    <w:rsid w:val="00B50391"/>
    <w:rsid w:val="00B56CA0"/>
    <w:rsid w:val="00B76F50"/>
    <w:rsid w:val="00B8151A"/>
    <w:rsid w:val="00B85504"/>
    <w:rsid w:val="00BD0626"/>
    <w:rsid w:val="00C01062"/>
    <w:rsid w:val="00C01E74"/>
    <w:rsid w:val="00C10E96"/>
    <w:rsid w:val="00C20555"/>
    <w:rsid w:val="00C43FEB"/>
    <w:rsid w:val="00C469DE"/>
    <w:rsid w:val="00C776E5"/>
    <w:rsid w:val="00C809E8"/>
    <w:rsid w:val="00CA0813"/>
    <w:rsid w:val="00CB3BA7"/>
    <w:rsid w:val="00CB3C13"/>
    <w:rsid w:val="00D22CC4"/>
    <w:rsid w:val="00D23FFA"/>
    <w:rsid w:val="00D2448B"/>
    <w:rsid w:val="00D42BBA"/>
    <w:rsid w:val="00D4744E"/>
    <w:rsid w:val="00D50F6A"/>
    <w:rsid w:val="00D53B57"/>
    <w:rsid w:val="00D71DBB"/>
    <w:rsid w:val="00D75522"/>
    <w:rsid w:val="00D82377"/>
    <w:rsid w:val="00D9047D"/>
    <w:rsid w:val="00D92BF6"/>
    <w:rsid w:val="00DC3F84"/>
    <w:rsid w:val="00DD462E"/>
    <w:rsid w:val="00E03C2A"/>
    <w:rsid w:val="00E17F45"/>
    <w:rsid w:val="00E22AE6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A071A"/>
    <w:rsid w:val="00EA752D"/>
    <w:rsid w:val="00ED3E6C"/>
    <w:rsid w:val="00EE00B4"/>
    <w:rsid w:val="00EE0162"/>
    <w:rsid w:val="00EE3331"/>
    <w:rsid w:val="00EE74A9"/>
    <w:rsid w:val="00EF4E00"/>
    <w:rsid w:val="00F0458E"/>
    <w:rsid w:val="00F21B1A"/>
    <w:rsid w:val="00F35FC4"/>
    <w:rsid w:val="00F41D81"/>
    <w:rsid w:val="00F44074"/>
    <w:rsid w:val="00F62D05"/>
    <w:rsid w:val="00F71586"/>
    <w:rsid w:val="00FB68FE"/>
    <w:rsid w:val="00FC3BA2"/>
    <w:rsid w:val="00FC40D4"/>
    <w:rsid w:val="00FD1DB4"/>
    <w:rsid w:val="00FD7727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B9C4-727D-48B6-AE38-717E1E4A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3</cp:revision>
  <cp:lastPrinted>2020-06-02T15:13:00Z</cp:lastPrinted>
  <dcterms:created xsi:type="dcterms:W3CDTF">2020-07-13T18:22:00Z</dcterms:created>
  <dcterms:modified xsi:type="dcterms:W3CDTF">2020-07-13T18:29:00Z</dcterms:modified>
</cp:coreProperties>
</file>